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86" w:rsidRDefault="007C6A89" w:rsidP="00661A2C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</w:t>
      </w:r>
    </w:p>
    <w:p w:rsidR="00997386" w:rsidRPr="003033DE" w:rsidRDefault="00997386" w:rsidP="0030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97386" w:rsidRPr="00997386" w:rsidRDefault="00997386" w:rsidP="00303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школа» с. Ношуль</w:t>
      </w:r>
    </w:p>
    <w:p w:rsidR="00997386" w:rsidRPr="00997386" w:rsidRDefault="00997386" w:rsidP="0099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22" w:type="dxa"/>
        <w:tblLook w:val="04A0"/>
      </w:tblPr>
      <w:tblGrid>
        <w:gridCol w:w="4785"/>
      </w:tblGrid>
      <w:tr w:rsidR="00997386" w:rsidRPr="00997386" w:rsidTr="00997386">
        <w:tc>
          <w:tcPr>
            <w:tcW w:w="4785" w:type="dxa"/>
          </w:tcPr>
          <w:p w:rsidR="00997386" w:rsidRPr="00997386" w:rsidRDefault="00997386" w:rsidP="00997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7386" w:rsidRPr="00997386" w:rsidRDefault="00997386" w:rsidP="00997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C20040" w:rsidTr="00C20040">
        <w:tc>
          <w:tcPr>
            <w:tcW w:w="3604" w:type="dxa"/>
            <w:hideMark/>
          </w:tcPr>
          <w:p w:rsidR="00C20040" w:rsidRPr="00A3709C" w:rsidRDefault="00C2004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C20040" w:rsidRPr="00A3709C" w:rsidRDefault="00C2004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9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C20040" w:rsidRPr="00A3709C" w:rsidRDefault="00C2004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9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C20040" w:rsidTr="00C20040">
        <w:tc>
          <w:tcPr>
            <w:tcW w:w="3604" w:type="dxa"/>
            <w:hideMark/>
          </w:tcPr>
          <w:p w:rsidR="00C20040" w:rsidRPr="00A3709C" w:rsidRDefault="00C20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9C">
              <w:rPr>
                <w:rFonts w:ascii="Times New Roman" w:hAnsi="Times New Roman" w:cs="Times New Roman"/>
              </w:rPr>
              <w:t>на ШМС учителей</w:t>
            </w:r>
          </w:p>
          <w:p w:rsidR="00C20040" w:rsidRPr="00A3709C" w:rsidRDefault="00C200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9C">
              <w:rPr>
                <w:rFonts w:ascii="Times New Roman" w:hAnsi="Times New Roman" w:cs="Times New Roman"/>
              </w:rPr>
              <w:t xml:space="preserve">Протокол №    </w:t>
            </w:r>
            <w:r w:rsidR="00A3709C">
              <w:rPr>
                <w:rFonts w:ascii="Times New Roman" w:hAnsi="Times New Roman" w:cs="Times New Roman"/>
              </w:rPr>
              <w:t>3    от  02.04</w:t>
            </w:r>
            <w:r w:rsidRPr="00A3709C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C20040" w:rsidRPr="00A3709C" w:rsidRDefault="00C200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9C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C20040" w:rsidRPr="00A3709C" w:rsidRDefault="00C200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9C">
              <w:rPr>
                <w:rFonts w:ascii="Times New Roman" w:hAnsi="Times New Roman" w:cs="Times New Roman"/>
                <w:sz w:val="24"/>
                <w:szCs w:val="24"/>
              </w:rPr>
              <w:t>приказом по МБОУ «СОШ» с</w:t>
            </w:r>
            <w:proofErr w:type="gramStart"/>
            <w:r w:rsidRPr="00A3709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3709C"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</w:p>
          <w:p w:rsidR="00C20040" w:rsidRPr="00A3709C" w:rsidRDefault="00C200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3709C">
              <w:rPr>
                <w:rFonts w:ascii="Times New Roman" w:hAnsi="Times New Roman" w:cs="Times New Roman"/>
                <w:sz w:val="24"/>
                <w:szCs w:val="24"/>
              </w:rPr>
              <w:t xml:space="preserve"> 05.04.</w:t>
            </w:r>
            <w:r w:rsidRPr="00A3709C"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A3709C">
              <w:rPr>
                <w:rFonts w:ascii="Times New Roman" w:hAnsi="Times New Roman" w:cs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997386" w:rsidRPr="00997386" w:rsidRDefault="00997386" w:rsidP="00997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86" w:rsidRPr="00997386" w:rsidRDefault="00997386" w:rsidP="00997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86" w:rsidRPr="00997386" w:rsidRDefault="00997386" w:rsidP="00997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86" w:rsidRPr="00997386" w:rsidRDefault="00997386" w:rsidP="0099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86" w:rsidRPr="00997386" w:rsidRDefault="00997386" w:rsidP="0099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86" w:rsidRPr="00997386" w:rsidRDefault="00997386" w:rsidP="0099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86" w:rsidRPr="00997386" w:rsidRDefault="00997386" w:rsidP="0099738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997386" w:rsidRPr="00997386" w:rsidRDefault="00997386" w:rsidP="0099738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аттестации по учебному предмету</w:t>
      </w:r>
    </w:p>
    <w:p w:rsidR="00997386" w:rsidRPr="00997386" w:rsidRDefault="00997386" w:rsidP="0099738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386" w:rsidRPr="00997386" w:rsidRDefault="00997386" w:rsidP="00997386">
      <w:pPr>
        <w:pBdr>
          <w:bottom w:val="single" w:sz="12" w:space="1" w:color="auto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5</w:t>
      </w:r>
      <w:r w:rsidRPr="0099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</w:t>
      </w:r>
    </w:p>
    <w:p w:rsidR="00997386" w:rsidRPr="00997386" w:rsidRDefault="00997386" w:rsidP="0099738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8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учебного предмета)</w:t>
      </w:r>
    </w:p>
    <w:p w:rsidR="00997386" w:rsidRPr="00997386" w:rsidRDefault="00997386" w:rsidP="0099738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86" w:rsidRPr="00997386" w:rsidRDefault="00997386" w:rsidP="00997386">
      <w:pPr>
        <w:pBdr>
          <w:bottom w:val="single" w:sz="12" w:space="1" w:color="auto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997386" w:rsidRPr="00997386" w:rsidRDefault="00997386" w:rsidP="0099738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86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997386" w:rsidRPr="00997386" w:rsidRDefault="00997386" w:rsidP="0099738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86" w:rsidRPr="00997386" w:rsidRDefault="00997386" w:rsidP="0099738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Смолевой Людмилой Ивановной</w:t>
      </w:r>
    </w:p>
    <w:p w:rsidR="00997386" w:rsidRPr="00997386" w:rsidRDefault="00997386" w:rsidP="0099738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86" w:rsidRPr="00997386" w:rsidRDefault="00997386" w:rsidP="0099738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86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материалы)</w:t>
      </w:r>
    </w:p>
    <w:p w:rsidR="00997386" w:rsidRPr="00997386" w:rsidRDefault="00997386" w:rsidP="0099738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386" w:rsidRPr="00997386" w:rsidRDefault="00997386" w:rsidP="00997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86" w:rsidRPr="00997386" w:rsidRDefault="00997386" w:rsidP="0099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86" w:rsidRPr="00997386" w:rsidRDefault="00740DDE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2019год</w:t>
      </w:r>
    </w:p>
    <w:p w:rsidR="00997386" w:rsidRPr="00997386" w:rsidRDefault="00997386" w:rsidP="0099738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89" w:rsidRPr="00DE11A4" w:rsidRDefault="007C6A89" w:rsidP="00DE11A4">
      <w:pPr>
        <w:pStyle w:val="1"/>
        <w:jc w:val="center"/>
        <w:rPr>
          <w:rFonts w:eastAsia="Times New Roman"/>
          <w:color w:val="auto"/>
          <w:spacing w:val="55"/>
          <w:lang w:eastAsia="ru-RU"/>
        </w:rPr>
      </w:pPr>
      <w:r w:rsidRPr="00DE11A4">
        <w:rPr>
          <w:rFonts w:eastAsia="Times New Roman"/>
          <w:color w:val="auto"/>
          <w:lang w:eastAsia="ru-RU"/>
        </w:rPr>
        <w:lastRenderedPageBreak/>
        <w:t>Сп</w:t>
      </w:r>
      <w:r w:rsidRPr="00DE11A4">
        <w:rPr>
          <w:rFonts w:eastAsia="Times New Roman"/>
          <w:color w:val="auto"/>
          <w:spacing w:val="-1"/>
          <w:lang w:eastAsia="ru-RU"/>
        </w:rPr>
        <w:t>е</w:t>
      </w:r>
      <w:r w:rsidRPr="00DE11A4">
        <w:rPr>
          <w:rFonts w:eastAsia="Times New Roman"/>
          <w:color w:val="auto"/>
          <w:lang w:eastAsia="ru-RU"/>
        </w:rPr>
        <w:t>ци</w:t>
      </w:r>
      <w:r w:rsidRPr="00DE11A4">
        <w:rPr>
          <w:rFonts w:eastAsia="Times New Roman"/>
          <w:color w:val="auto"/>
          <w:spacing w:val="-5"/>
          <w:lang w:eastAsia="ru-RU"/>
        </w:rPr>
        <w:t>ф</w:t>
      </w:r>
      <w:r w:rsidRPr="00DE11A4">
        <w:rPr>
          <w:rFonts w:eastAsia="Times New Roman"/>
          <w:color w:val="auto"/>
          <w:spacing w:val="-2"/>
          <w:lang w:eastAsia="ru-RU"/>
        </w:rPr>
        <w:t>и</w:t>
      </w:r>
      <w:r w:rsidRPr="00DE11A4">
        <w:rPr>
          <w:rFonts w:eastAsia="Times New Roman"/>
          <w:color w:val="auto"/>
          <w:spacing w:val="-8"/>
          <w:lang w:eastAsia="ru-RU"/>
        </w:rPr>
        <w:t>к</w:t>
      </w:r>
      <w:r w:rsidRPr="00DE11A4">
        <w:rPr>
          <w:rFonts w:eastAsia="Times New Roman"/>
          <w:color w:val="auto"/>
          <w:spacing w:val="-1"/>
          <w:lang w:eastAsia="ru-RU"/>
        </w:rPr>
        <w:t>а</w:t>
      </w:r>
      <w:r w:rsidRPr="00DE11A4">
        <w:rPr>
          <w:rFonts w:eastAsia="Times New Roman"/>
          <w:color w:val="auto"/>
          <w:lang w:eastAsia="ru-RU"/>
        </w:rPr>
        <w:t>ция</w:t>
      </w:r>
    </w:p>
    <w:p w:rsidR="007C6A89" w:rsidRDefault="007C6A89" w:rsidP="00D84E8C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                    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ов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русскому языку в 5 классе</w:t>
      </w:r>
    </w:p>
    <w:p w:rsidR="00D36B0A" w:rsidRPr="00D36B0A" w:rsidRDefault="00D36B0A" w:rsidP="00D36B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" w:right="1944" w:firstLine="630"/>
        <w:rPr>
          <w:rFonts w:ascii="Times New Roman" w:hAnsi="Times New Roman" w:cs="Times New Roman"/>
          <w:sz w:val="24"/>
          <w:szCs w:val="24"/>
        </w:rPr>
      </w:pPr>
      <w:r w:rsidRPr="00D36B0A">
        <w:rPr>
          <w:rFonts w:ascii="Times New Roman" w:hAnsi="Times New Roman" w:cs="Times New Roman"/>
          <w:b/>
          <w:sz w:val="24"/>
          <w:szCs w:val="24"/>
        </w:rPr>
        <w:t>1.Назначение диагностической работы</w:t>
      </w:r>
    </w:p>
    <w:p w:rsidR="00D36B0A" w:rsidRPr="00D36B0A" w:rsidRDefault="00D36B0A" w:rsidP="00D36B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" w:right="1944"/>
        <w:rPr>
          <w:rFonts w:ascii="Times New Roman" w:hAnsi="Times New Roman" w:cs="Times New Roman"/>
          <w:sz w:val="24"/>
          <w:szCs w:val="24"/>
        </w:rPr>
      </w:pPr>
      <w:r w:rsidRPr="00D36B0A">
        <w:rPr>
          <w:rFonts w:ascii="Times New Roman" w:hAnsi="Times New Roman" w:cs="Times New Roman"/>
          <w:sz w:val="24"/>
          <w:szCs w:val="24"/>
        </w:rPr>
        <w:t xml:space="preserve">Работа предназначена для проведения процедуры стартовой диагностики индивидуальной общеобразовательной подготовки </w:t>
      </w:r>
      <w:proofErr w:type="gramStart"/>
      <w:r w:rsidRPr="00D36B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B0A">
        <w:rPr>
          <w:rFonts w:ascii="Times New Roman" w:hAnsi="Times New Roman" w:cs="Times New Roman"/>
          <w:sz w:val="24"/>
          <w:szCs w:val="24"/>
        </w:rPr>
        <w:t xml:space="preserve"> по предмету «Русский язык».</w:t>
      </w:r>
    </w:p>
    <w:p w:rsidR="00D36B0A" w:rsidRPr="00D36B0A" w:rsidRDefault="00D36B0A" w:rsidP="00D36B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" w:right="1944" w:firstLine="630"/>
        <w:rPr>
          <w:rFonts w:ascii="Times New Roman" w:hAnsi="Times New Roman" w:cs="Times New Roman"/>
          <w:sz w:val="24"/>
          <w:szCs w:val="24"/>
        </w:rPr>
      </w:pPr>
      <w:r w:rsidRPr="00D36B0A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работы</w:t>
      </w:r>
    </w:p>
    <w:p w:rsidR="00D36B0A" w:rsidRPr="00D36B0A" w:rsidRDefault="00D36B0A" w:rsidP="00D36B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" w:right="19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A">
        <w:rPr>
          <w:rFonts w:ascii="Times New Roman" w:hAnsi="Times New Roman" w:cs="Times New Roman"/>
          <w:sz w:val="24"/>
          <w:szCs w:val="24"/>
        </w:rPr>
        <w:t xml:space="preserve">Содержание экзаменационной работы определяется на основе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 w:rsidRPr="00D36B0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6B0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(Приказ Министерства образования и науки РФ № 1897 от 17.12.2010 г.).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Default="007C6A89" w:rsidP="007C6A89">
      <w:pPr>
        <w:widowControl w:val="0"/>
        <w:tabs>
          <w:tab w:val="left" w:pos="1407"/>
          <w:tab w:val="left" w:pos="3160"/>
          <w:tab w:val="left" w:pos="5098"/>
          <w:tab w:val="left" w:pos="6877"/>
          <w:tab w:val="left" w:pos="735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C6A89" w:rsidRPr="002C5871" w:rsidRDefault="007C6A89" w:rsidP="00997386">
      <w:pPr>
        <w:widowControl w:val="0"/>
        <w:tabs>
          <w:tab w:val="left" w:pos="1407"/>
          <w:tab w:val="left" w:pos="3160"/>
          <w:tab w:val="left" w:pos="5098"/>
          <w:tab w:val="left" w:pos="6877"/>
          <w:tab w:val="left" w:pos="735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аз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чение</w:t>
      </w:r>
      <w:r w:rsidRPr="002C587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5871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2C5871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C587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2C5871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0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2C5871">
        <w:rPr>
          <w:rFonts w:ascii="Times New Roman" w:eastAsia="Times New Roman" w:hAnsi="Times New Roman" w:cs="Times New Roman"/>
          <w:spacing w:val="10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а.</w:t>
      </w:r>
      <w:r w:rsidRPr="002C5871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2C5871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0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ых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A89" w:rsidRDefault="007C6A89" w:rsidP="007C6A89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2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Нормативно- правовая база</w:t>
      </w:r>
    </w:p>
    <w:p w:rsidR="007C6A89" w:rsidRPr="002C5871" w:rsidRDefault="007C6A89" w:rsidP="007C6A89">
      <w:pPr>
        <w:widowControl w:val="0"/>
        <w:tabs>
          <w:tab w:val="left" w:pos="2169"/>
          <w:tab w:val="left" w:pos="3926"/>
          <w:tab w:val="left" w:pos="4478"/>
          <w:tab w:val="left" w:pos="5606"/>
          <w:tab w:val="left" w:pos="6147"/>
          <w:tab w:val="left" w:pos="7692"/>
          <w:tab w:val="left" w:pos="8034"/>
          <w:tab w:val="left" w:pos="8877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</w:t>
      </w:r>
      <w:r w:rsidRPr="002C5871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C5871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2C5871">
        <w:rPr>
          <w:rFonts w:ascii="Times New Roman" w:eastAsia="Times New Roman" w:hAnsi="Times New Roman" w:cs="Times New Roman"/>
          <w:spacing w:val="13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C5871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нда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20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(при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 05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03.2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9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   </w:t>
      </w:r>
      <w:r w:rsidRPr="002C587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</w:t>
      </w:r>
      <w:r w:rsidRPr="002C587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</w:t>
      </w:r>
      <w:r w:rsidRPr="002C58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2C5871">
        <w:rPr>
          <w:rFonts w:ascii="Times New Roman" w:eastAsia="Times New Roman" w:hAnsi="Times New Roman" w:cs="Times New Roman"/>
          <w:spacing w:val="17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8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8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5871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ния»)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C6A89" w:rsidRDefault="00F431FE" w:rsidP="00997386">
      <w:pPr>
        <w:widowControl w:val="0"/>
        <w:tabs>
          <w:tab w:val="left" w:pos="2465"/>
          <w:tab w:val="left" w:pos="3956"/>
          <w:tab w:val="left" w:pos="5496"/>
          <w:tab w:val="left" w:pos="6673"/>
          <w:tab w:val="left" w:pos="8454"/>
        </w:tabs>
        <w:autoSpaceDE w:val="0"/>
        <w:autoSpaceDN w:val="0"/>
        <w:adjustRightInd w:val="0"/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6A89"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</w:t>
      </w:r>
      <w:r w:rsidR="007C6A89" w:rsidRPr="002C5871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="007C6A89"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C6A89" w:rsidRPr="002C5871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r w:rsidR="007C6A89"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C6A89"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6A89"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7C6A89"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</w:t>
      </w:r>
      <w:r w:rsidR="007C6A89"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7C6A89" w:rsidRPr="002C5871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="007C6A89"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="007C6A89"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ер</w:t>
      </w:r>
      <w:r w:rsidR="007C6A89"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C6A89"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C6A89"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C6A89" w:rsidRPr="002C5871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="007C6A89"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="007C6A89"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6A89" w:rsidRPr="002C5871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у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6A89"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="007C6A89"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="007C6A89"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7C6A89"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</w:t>
      </w:r>
      <w:r w:rsidR="007C6A89"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7C6A89"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7C6A89"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6A89"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6A89"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6A89"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7C6A89"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</w:t>
      </w:r>
      <w:proofErr w:type="spellStart"/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 w:rsidR="007C6A89"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</w:t>
      </w:r>
      <w:r w:rsidR="007C6A89"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C6A89"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</w:t>
      </w:r>
      <w:r w:rsidR="007C6A89"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C6A89"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7.12.2</w:t>
      </w:r>
      <w:r w:rsidR="007C6A89"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№ 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  <w:r w:rsidR="007C6A89"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7C6A89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A89" w:rsidRDefault="007C6A89" w:rsidP="007C6A89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Х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 содержания работы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87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ю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сл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Pr="002C587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 с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жд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2C58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2C587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2C5871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длагае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ыре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2C587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C5871">
        <w:rPr>
          <w:rFonts w:ascii="Times New Roman" w:eastAsia="Times New Roman" w:hAnsi="Times New Roman" w:cs="Times New Roman"/>
          <w:spacing w:val="13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ильный.</w:t>
      </w:r>
      <w:r w:rsidRPr="002C587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5871">
        <w:rPr>
          <w:rFonts w:ascii="Times New Roman" w:eastAsia="Times New Roman" w:hAnsi="Times New Roman" w:cs="Times New Roman"/>
          <w:spacing w:val="15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5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16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2C5871">
        <w:rPr>
          <w:rFonts w:ascii="Times New Roman" w:eastAsia="Times New Roman" w:hAnsi="Times New Roman" w:cs="Times New Roman"/>
          <w:spacing w:val="15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 п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ета.</w:t>
      </w:r>
      <w:r w:rsidRPr="002C5871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C5871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2C5871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16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ях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5871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2C587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  <w:r w:rsidRPr="002C587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2C587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азаны</w:t>
      </w:r>
      <w:r w:rsidRPr="002C587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</w:t>
      </w:r>
      <w:r w:rsidRPr="002C587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C587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C5871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5871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C5871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C5871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</w:t>
      </w:r>
      <w:r w:rsidRPr="002C5871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 у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аданиях</w:t>
      </w:r>
      <w:r w:rsidRPr="002C5871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2C587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 w:rsidRPr="002C5871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C587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C5871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циф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C5871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5871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ю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рн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C587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2C5871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C5871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</w:t>
      </w:r>
      <w:r w:rsidRPr="002C587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7C6A89" w:rsidRDefault="007C6A89" w:rsidP="00152521">
      <w:pPr>
        <w:widowControl w:val="0"/>
        <w:autoSpaceDE w:val="0"/>
        <w:autoSpaceDN w:val="0"/>
        <w:adjustRightInd w:val="0"/>
        <w:spacing w:after="0"/>
        <w:ind w:right="3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C587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ждой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C587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ца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тя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416"/>
        <w:gridCol w:w="2847"/>
        <w:gridCol w:w="1418"/>
        <w:gridCol w:w="1278"/>
        <w:gridCol w:w="1922"/>
      </w:tblGrid>
      <w:tr w:rsidR="007C6A89" w:rsidRPr="002C5871" w:rsidTr="007C6A89">
        <w:trPr>
          <w:trHeight w:hRule="exact" w:val="1390"/>
        </w:trPr>
        <w:tc>
          <w:tcPr>
            <w:tcW w:w="5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раб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зад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2C58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первич-ный</w:t>
            </w:r>
            <w:proofErr w:type="spellEnd"/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первично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лла для 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ждой ч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285"/>
        </w:trPr>
        <w:tc>
          <w:tcPr>
            <w:tcW w:w="5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C6A89" w:rsidRPr="002C5871" w:rsidTr="007C6A89">
        <w:trPr>
          <w:trHeight w:hRule="exact" w:val="287"/>
        </w:trPr>
        <w:tc>
          <w:tcPr>
            <w:tcW w:w="5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ет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6A89" w:rsidRPr="002C5871" w:rsidTr="007C6A89">
        <w:trPr>
          <w:trHeight w:hRule="exact" w:val="285"/>
        </w:trPr>
        <w:tc>
          <w:tcPr>
            <w:tcW w:w="5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2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C6A89" w:rsidRPr="002C5871" w:rsidTr="007C6A89">
        <w:trPr>
          <w:trHeight w:hRule="exact" w:val="285"/>
        </w:trPr>
        <w:tc>
          <w:tcPr>
            <w:tcW w:w="5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37" w:lineRule="auto"/>
        <w:ind w:right="-1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4.Проверяемые элементы содержания.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37" w:lineRule="auto"/>
        <w:ind w:right="-1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tbl>
      <w:tblPr>
        <w:tblW w:w="0" w:type="auto"/>
        <w:tblInd w:w="1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378"/>
      </w:tblGrid>
      <w:tr w:rsidR="007C6A89" w:rsidRPr="002C5871" w:rsidTr="007C6A89">
        <w:trPr>
          <w:trHeight w:hRule="exact" w:val="453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741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3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C58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</w:t>
            </w:r>
            <w:r w:rsidRPr="002C587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  <w:r w:rsidRPr="002C587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2C58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7C6A89" w:rsidRPr="002C5871" w:rsidTr="007C6A89">
        <w:trPr>
          <w:trHeight w:hRule="exact" w:val="690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3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C5871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аз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сло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C6A89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3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3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3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696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276"/>
                <w:tab w:val="left" w:pos="3103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амм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логия. Са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    </w:t>
            </w:r>
            <w:r w:rsidRPr="002C5871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C6A89" w:rsidRPr="002C5871" w:rsidRDefault="007C6A89" w:rsidP="007C6A89">
            <w:pPr>
              <w:widowControl w:val="0"/>
              <w:tabs>
                <w:tab w:val="left" w:pos="2276"/>
                <w:tab w:val="left" w:pos="3103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687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27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амм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логия. 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2C58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C6A89" w:rsidRPr="002C5871" w:rsidRDefault="007C6A89" w:rsidP="007C6A89">
            <w:pPr>
              <w:widowControl w:val="0"/>
              <w:tabs>
                <w:tab w:val="left" w:pos="227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552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падежных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ончаний</w:t>
            </w:r>
          </w:p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840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4" w:after="0" w:line="239" w:lineRule="auto"/>
              <w:ind w:left="283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Пр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C58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орней.</w:t>
            </w:r>
            <w:r w:rsidRPr="002C587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рных слов</w:t>
            </w:r>
          </w:p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4" w:after="0" w:line="239" w:lineRule="auto"/>
              <w:ind w:left="283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848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Орфография. </w:t>
            </w:r>
            <w:r w:rsidRPr="002C5871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C58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2C5871">
              <w:rPr>
                <w:rFonts w:ascii="Times New Roman" w:eastAsia="Times New Roman" w:hAnsi="Times New Roman" w:cs="Times New Roman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2C5871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О/Е</w:t>
            </w:r>
            <w:r w:rsidRPr="002C5871">
              <w:rPr>
                <w:rFonts w:ascii="Times New Roman" w:eastAsia="Times New Roman" w:hAnsi="Times New Roman" w:cs="Times New Roman"/>
                <w:spacing w:val="180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(Ё)</w:t>
            </w:r>
            <w:r w:rsidRPr="002C5871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ши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ящих и 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  <w:p w:rsidR="007C6A89" w:rsidRPr="002C5871" w:rsidRDefault="007C6A89" w:rsidP="007C6A89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684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560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Орфография. </w:t>
            </w:r>
            <w:r w:rsidRPr="002C587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Ь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Ъ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833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3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амм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587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Син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ис.</w:t>
            </w:r>
            <w:r w:rsidRPr="002C587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пер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C58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3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1165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241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нкт</w:t>
            </w:r>
            <w:r w:rsidRPr="002C58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2C58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</w:t>
            </w:r>
            <w:r w:rsidRPr="002C587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епин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58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</w:t>
            </w:r>
            <w:r w:rsidRPr="002C587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58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5871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    </w:t>
            </w:r>
            <w:r w:rsidRPr="002C5871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</w:t>
            </w:r>
            <w:r w:rsidRPr="002C58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</w:tr>
      <w:tr w:rsidR="007C6A89" w:rsidRPr="002C5871" w:rsidTr="007C6A89">
        <w:trPr>
          <w:trHeight w:hRule="exact" w:val="933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чь. 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т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A89" w:rsidRPr="002C5871" w:rsidRDefault="007C6A89" w:rsidP="007C6A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89" w:rsidRPr="002C5871" w:rsidRDefault="007C6A89" w:rsidP="007C6A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5.​ 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Проверяемые умения</w:t>
      </w:r>
    </w:p>
    <w:p w:rsidR="007C6A89" w:rsidRPr="002C5871" w:rsidRDefault="007C6A89" w:rsidP="001525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и структура теста дают возможность достаточно полно проверить комплекс необходимых умений по предмету, а именно:</w:t>
      </w:r>
    </w:p>
    <w:p w:rsidR="007C6A89" w:rsidRPr="002C5871" w:rsidRDefault="007C6A89" w:rsidP="0015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C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распознавать: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функционально-смысловые типы текста, языковые единицы, языковые явления, изученные орфограммы и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норм русского литературного языка, языковые средства выразительности речи;</w:t>
      </w:r>
    </w:p>
    <w:p w:rsidR="007C6A89" w:rsidRPr="002C5871" w:rsidRDefault="007C6A89" w:rsidP="0015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C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классифицировать: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языковые единицы, языковые явления, нарушения норм русского литературного языка;</w:t>
      </w:r>
    </w:p>
    <w:p w:rsidR="007C6A89" w:rsidRPr="002C5871" w:rsidRDefault="007C6A89" w:rsidP="0015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C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соблюдать на письме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изученные орфографические и пунктуационные правила;</w:t>
      </w:r>
    </w:p>
    <w:p w:rsidR="007C6A89" w:rsidRPr="002C5871" w:rsidRDefault="007C6A89" w:rsidP="0015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C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производить языковой анализ: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лексический анализ слова, анализ слова по составу, словообразовательный анализ слова, морфологический анализ слова, синтаксический анализ простого осложненного предложения, пунктуационный анализ простого предложения;</w:t>
      </w:r>
    </w:p>
    <w:p w:rsidR="007C6A89" w:rsidRPr="002C5871" w:rsidRDefault="007C6A89" w:rsidP="0015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C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при чтении текста 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авторскую позицию, основную мысль текста, определять функционально-смысловые типы текста, анализировать структуру и языковые особенности текста, находить и извлекать из текста необходимую информацию, интерпретировать содержание прочитанного текста, создавать аргументированное высказывание.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37" w:lineRule="auto"/>
        <w:ind w:right="-1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C587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r w:rsidRPr="002C5871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веря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ениям</w:t>
      </w:r>
      <w:r w:rsidRPr="002C587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7C6A89" w:rsidRPr="00997386" w:rsidRDefault="007C6A89" w:rsidP="00997386">
      <w:pPr>
        <w:widowControl w:val="0"/>
        <w:autoSpaceDE w:val="0"/>
        <w:autoSpaceDN w:val="0"/>
        <w:adjustRightInd w:val="0"/>
        <w:spacing w:after="0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еряемым 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9973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54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54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ца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льно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54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1689"/>
        <w:gridCol w:w="1947"/>
        <w:gridCol w:w="2954"/>
      </w:tblGrid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разделы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максимального первичного балла за задания данного блока содержания от максимального первичного балла за всю работу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3,4%</w:t>
            </w:r>
          </w:p>
        </w:tc>
      </w:tr>
      <w:tr w:rsidR="007C6A89" w:rsidRPr="002C5871" w:rsidTr="007C6A89">
        <w:trPr>
          <w:trHeight w:val="31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стили речи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(сочинение)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10,3 %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грамотность и фактическая точность речи.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27,5 %</w:t>
            </w:r>
          </w:p>
        </w:tc>
      </w:tr>
    </w:tbl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21" w:rsidRDefault="00152521" w:rsidP="007C6A89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lastRenderedPageBreak/>
        <w:t>7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дан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152521" w:rsidRDefault="00152521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ца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ог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овням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жн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9"/>
        <w:gridCol w:w="1176"/>
        <w:gridCol w:w="1844"/>
        <w:gridCol w:w="3130"/>
      </w:tblGrid>
      <w:tr w:rsidR="007C6A89" w:rsidRPr="002C5871" w:rsidTr="00061802">
        <w:trPr>
          <w:trHeight w:hRule="exact" w:val="907"/>
        </w:trPr>
        <w:tc>
          <w:tcPr>
            <w:tcW w:w="33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after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after="0"/>
              <w:ind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</w:t>
            </w:r>
            <w:r w:rsidRPr="002C58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задан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after="0"/>
              <w:ind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2C587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первич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C587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первично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лла за 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 раб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28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152521">
        <w:trPr>
          <w:trHeight w:hRule="exact" w:val="285"/>
        </w:trPr>
        <w:tc>
          <w:tcPr>
            <w:tcW w:w="33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C6A89" w:rsidRPr="002C5871" w:rsidTr="00152521">
        <w:trPr>
          <w:trHeight w:hRule="exact" w:val="285"/>
        </w:trPr>
        <w:tc>
          <w:tcPr>
            <w:tcW w:w="33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C6A89" w:rsidRPr="002C5871" w:rsidTr="00152521">
        <w:trPr>
          <w:trHeight w:hRule="exact" w:val="285"/>
        </w:trPr>
        <w:tc>
          <w:tcPr>
            <w:tcW w:w="33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152521">
        <w:trPr>
          <w:trHeight w:hRule="exact" w:val="285"/>
        </w:trPr>
        <w:tc>
          <w:tcPr>
            <w:tcW w:w="33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A89" w:rsidRDefault="007C6A89" w:rsidP="00152521">
      <w:pPr>
        <w:shd w:val="clear" w:color="auto" w:fill="FFFFFF"/>
        <w:spacing w:before="239" w:after="2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89" w:rsidRPr="002C5871" w:rsidRDefault="007C6A89" w:rsidP="00152521">
      <w:pPr>
        <w:shd w:val="clear" w:color="auto" w:fill="FFFFFF"/>
        <w:spacing w:before="239" w:after="2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8.​ 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количество вариантов КИМ</w:t>
      </w:r>
    </w:p>
    <w:p w:rsidR="007C6A89" w:rsidRPr="00997386" w:rsidRDefault="007C6A89" w:rsidP="0099738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работ</w:t>
      </w:r>
      <w:r w:rsidR="009973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представлена в двух вариантах.</w:t>
      </w:r>
    </w:p>
    <w:p w:rsidR="007C6A89" w:rsidRPr="002C5871" w:rsidRDefault="007C6A89" w:rsidP="00152521">
      <w:pPr>
        <w:shd w:val="clear" w:color="auto" w:fill="FFFFFF"/>
        <w:spacing w:before="239" w:after="2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9.​ 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и условия проведения работы</w:t>
      </w:r>
    </w:p>
    <w:p w:rsidR="007C6A89" w:rsidRPr="002C5871" w:rsidRDefault="007C6A89" w:rsidP="001525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– 90 минут (2 урока).</w:t>
      </w:r>
    </w:p>
    <w:p w:rsidR="007C6A89" w:rsidRPr="00997386" w:rsidRDefault="007C6A89" w:rsidP="009973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оборудование не требуется.</w:t>
      </w:r>
    </w:p>
    <w:p w:rsidR="007C6A89" w:rsidRPr="002C5871" w:rsidRDefault="007C6A89" w:rsidP="0015252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10.​ 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C6A89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</w:t>
      </w:r>
      <w:r w:rsidRPr="002C58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з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 1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r w:rsidRPr="002C5871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2C587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5871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риям, приведенным в таблицах</w:t>
      </w:r>
      <w:r w:rsidRPr="002C587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№ 4 и 5.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</w:t>
      </w:r>
      <w:r w:rsidRPr="002C5871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части 2 </w:t>
      </w:r>
      <w:r w:rsidRPr="002C5871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11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за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правильно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нную работу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ый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лов.</w:t>
      </w:r>
    </w:p>
    <w:p w:rsidR="007C6A89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21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сочинения </w:t>
      </w:r>
    </w:p>
    <w:p w:rsidR="007C6A89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</w:t>
      </w:r>
    </w:p>
    <w:tbl>
      <w:tblPr>
        <w:tblStyle w:val="a3"/>
        <w:tblW w:w="9639" w:type="dxa"/>
        <w:tblInd w:w="108" w:type="dxa"/>
        <w:tblLook w:val="04A0"/>
      </w:tblPr>
      <w:tblGrid>
        <w:gridCol w:w="1049"/>
        <w:gridCol w:w="7456"/>
        <w:gridCol w:w="1134"/>
      </w:tblGrid>
      <w:tr w:rsidR="007C6A89" w:rsidRPr="002C5871" w:rsidTr="00152521">
        <w:tc>
          <w:tcPr>
            <w:tcW w:w="1049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сочинения на тему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связанную с содержанием текста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C6A89" w:rsidRPr="002C5871" w:rsidTr="00152521">
        <w:tc>
          <w:tcPr>
            <w:tcW w:w="1049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1049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смысловой цельностью, речевой связностью и последовательностью изложения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-логические ошибки отсутствуют, последовательность изложения не нарушена.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A89" w:rsidRPr="002C5871" w:rsidTr="00152521">
        <w:tc>
          <w:tcPr>
            <w:tcW w:w="1049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смысловой цельностью, речевой связностью и последовательностью изложения.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-допущена 1 логическая ошибка.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1049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просматривается коммуникативный замысел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-допущено более 1 логической ошибки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C6A89" w:rsidRPr="002C5871" w:rsidTr="00152521">
        <w:tc>
          <w:tcPr>
            <w:tcW w:w="1049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К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 стройность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1049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1049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лишена композиционной стройности, продуманности и завершённости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A89" w:rsidRPr="002C5871" w:rsidTr="00152521">
        <w:tc>
          <w:tcPr>
            <w:tcW w:w="1049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СК1-К2</w:t>
            </w: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6A89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521" w:rsidRDefault="00152521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21" w:rsidRDefault="00152521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грамотности речи</w:t>
      </w:r>
      <w:r w:rsidR="0015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выполнявших работу</w:t>
      </w:r>
    </w:p>
    <w:p w:rsidR="00152521" w:rsidRPr="002C5871" w:rsidRDefault="00152521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</w:t>
      </w:r>
    </w:p>
    <w:p w:rsidR="00152521" w:rsidRPr="002C5871" w:rsidRDefault="00152521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993"/>
        <w:gridCol w:w="7512"/>
        <w:gridCol w:w="1134"/>
      </w:tblGrid>
      <w:tr w:rsidR="007C6A89" w:rsidRPr="002C5871" w:rsidTr="00152521">
        <w:tc>
          <w:tcPr>
            <w:tcW w:w="993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грамотности и фактической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речи учащихся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C6A89" w:rsidRPr="002C5871" w:rsidTr="00152521">
        <w:tc>
          <w:tcPr>
            <w:tcW w:w="993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Орфографических ошибок нет, или допущено не более 1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4 ошибки и более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A89" w:rsidRPr="002C5871" w:rsidTr="00152521">
        <w:tc>
          <w:tcPr>
            <w:tcW w:w="993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993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Пунктуационных ошибок нет, или допущено не более 2 ошибок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3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4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A89" w:rsidRPr="002C5871" w:rsidTr="00152521">
        <w:tc>
          <w:tcPr>
            <w:tcW w:w="993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К3</w:t>
            </w: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грамматических норм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ошибок нет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допущена 1 ошибка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3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A89" w:rsidRPr="002C5871" w:rsidTr="00152521">
        <w:tc>
          <w:tcPr>
            <w:tcW w:w="993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ошибок нет, или допущено не более 2 ошибок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3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4 ошибки и более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A89" w:rsidRPr="002C5871" w:rsidTr="00152521">
        <w:tc>
          <w:tcPr>
            <w:tcW w:w="993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ГК1-К4</w:t>
            </w: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за сочинение по критериям ГК1-ГК4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C6A89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ца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5252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во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лл</w:t>
      </w:r>
      <w:r w:rsidRPr="002C587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яти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ш</w:t>
      </w:r>
      <w:r w:rsidRPr="002C587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7"/>
        <w:gridCol w:w="924"/>
        <w:gridCol w:w="927"/>
        <w:gridCol w:w="927"/>
        <w:gridCol w:w="1182"/>
      </w:tblGrid>
      <w:tr w:rsidR="007C6A89" w:rsidRPr="002C5871" w:rsidTr="00152521">
        <w:trPr>
          <w:trHeight w:hRule="exact" w:val="290"/>
        </w:trPr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я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ти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ьной</w:t>
            </w:r>
            <w:r w:rsidRPr="002C58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ш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152521">
        <w:trPr>
          <w:trHeight w:hRule="exact" w:val="355"/>
        </w:trPr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C5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</w:tr>
    </w:tbl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A4" w:rsidRDefault="00DE11A4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1A4" w:rsidRDefault="00DE11A4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1A4" w:rsidRDefault="00DE11A4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1A4" w:rsidRDefault="00DE11A4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Ключи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вариант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2-Г</w:t>
      </w:r>
    </w:p>
    <w:p w:rsidR="007C6A89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3-Б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5-В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6-Б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7-В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8-В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9-Б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10-Г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11-Б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12-А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13-Б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14-В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15-блестел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16-мы кончили поливать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17-упал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18-повествование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вариант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2-А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3-Г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4-Г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5-В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6-В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7-Б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8-А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9-А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10-В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11-Б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12-А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13-Б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14-В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15-своего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16-они поймали и унесли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17-расстались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18-повествование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6A89" w:rsidRPr="002C5871" w:rsidSect="002C5871"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7C6A89" w:rsidRDefault="007C6A89" w:rsidP="00971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A89" w:rsidRDefault="007C6A89" w:rsidP="00C73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9A5" w:rsidRPr="006473D6" w:rsidRDefault="00C739A5" w:rsidP="00C73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по русскому языку за курс 5 класса </w:t>
      </w:r>
    </w:p>
    <w:p w:rsidR="00B84161" w:rsidRPr="006473D6" w:rsidRDefault="00B84161" w:rsidP="0006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61" w:rsidRPr="006473D6" w:rsidRDefault="00B84161" w:rsidP="003E5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7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1.</w:t>
      </w:r>
    </w:p>
    <w:p w:rsidR="00365628" w:rsidRPr="006473D6" w:rsidRDefault="003656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1</w:t>
      </w:r>
    </w:p>
    <w:p w:rsidR="00B84161" w:rsidRPr="006473D6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B84161" w:rsidRPr="0074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Какое из перечисленных предложений сложное?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Пушкин стал одним из самых образованных людей России и поражал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своими разносторонними знаниями.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Гений Пушкина возрос и окреп под благотворными лучами 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книжных</w:t>
      </w:r>
      <w:proofErr w:type="gramEnd"/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Солнце поднялось высоко, день раздвинулся широко.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Задрожал путник от холода и укутался ещё плотнее.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222822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 каком предложении 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запятая лишняя?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Ну, Витя, перестань плакать и садись обедать.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Теперь зубров не только охраняют, но и разводят.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Я читаю, говорю по-немецки совершенно свободно.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 нас сорвало обе мачты, и все паруса.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из приведённых ниже предложений допущена ошибка</w:t>
      </w:r>
      <w:r w:rsidR="00B84161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«Хочу записаться в секцию плавания», - сказал Костя.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«Привези мне что-нибудь в подарок» - попросила Алёнушка.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«Добрым делом, - гласит пословица, - не кори».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Марина Петровна тихо попросила: «Проводите меня сегодня с работы».</w:t>
      </w:r>
    </w:p>
    <w:p w:rsidR="00365628" w:rsidRPr="00740DDE" w:rsidRDefault="003656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  произносится звук [</w:t>
      </w:r>
      <w:r w:rsidR="00B84161"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Год;              Б) диван;                        В) городок;          Г) подтолкнуть.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на месте пропуска пишется </w:t>
      </w:r>
      <w:r w:rsidR="00B84161"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Он </w:t>
      </w:r>
      <w:proofErr w:type="spellStart"/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смеёт_ся</w:t>
      </w:r>
      <w:proofErr w:type="spellEnd"/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     Б)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печ_ник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ты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напишеш_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    Г) много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туч_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3FF3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Лексическое </w:t>
      </w:r>
      <w:proofErr w:type="gramStart"/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</w:t>
      </w:r>
      <w:proofErr w:type="gramEnd"/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какого слова определено 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верно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Фауна – растительный мир.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Изморось – очень мелкий дождь.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Сумерки – светлое время суток.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Отчаянный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отказавшийся от чая.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  какого слова основа состоит из приставки, корня и суффикса?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Вертолётный;             Б) светить;                 В) сделка;               Г) переулок.</w:t>
      </w: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F3" w:rsidRPr="00740DDE" w:rsidRDefault="00B84161" w:rsidP="00740D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353FF3" w:rsidRPr="0074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8. </w:t>
      </w:r>
      <w:r w:rsidR="00353FF3" w:rsidRPr="00740D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каком слове буква  т  не пишется?</w:t>
      </w:r>
    </w:p>
    <w:p w:rsidR="00353FF3" w:rsidRPr="00740DDE" w:rsidRDefault="00353FF3" w:rsidP="00740D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Б)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горес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В) 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искус…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Г)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1" w:rsidRP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9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пропущена буква </w:t>
      </w:r>
      <w:r w:rsidR="00B84161"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Бе_шумный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 Б)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и_ранен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 В)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ко_ьба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  Г)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ра_сказать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2432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пропущена буква 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Зар_сли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  Б) </w:t>
      </w:r>
      <w:proofErr w:type="spellStart"/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_стов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 В)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заг_рать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Г)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з_ря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2432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  каком слове после  шипящей пропущена буква 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_тка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 Б)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ш_рох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В)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реш_тка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Г)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ш_пот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2432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после 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 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пропущена буква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_рк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 Б)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ц_плёнок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        В) птиц_;           Г)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ц_ган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2432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в окончании пишется 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_;        Б) у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станци_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 </w:t>
      </w:r>
      <w:r w:rsidR="009971CE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 </w:t>
      </w:r>
      <w:proofErr w:type="spellStart"/>
      <w:r w:rsidR="009971CE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ранн_го</w:t>
      </w:r>
      <w:proofErr w:type="spellEnd"/>
      <w:r w:rsidR="009971CE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утра;         Г) В</w:t>
      </w: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син_м</w:t>
      </w:r>
      <w:proofErr w:type="spellEnd"/>
    </w:p>
    <w:p w:rsidR="00B84161" w:rsidRPr="00740DDE" w:rsidRDefault="009971CE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</w:t>
      </w:r>
      <w:r w:rsidR="00B84161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328" w:rsidRP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328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432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14. Какое слово пишется слитно  </w:t>
      </w:r>
      <w:proofErr w:type="gramStart"/>
      <w:r w:rsidR="00C2432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C2432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C24328"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="00C2432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C24328" w:rsidRP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(не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абуду;             Б) (не)пишешь;</w:t>
      </w:r>
    </w:p>
    <w:p w:rsidR="00C24328" w:rsidRP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(не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уг;                   Г) (не) друг, а враг.</w:t>
      </w:r>
    </w:p>
    <w:p w:rsidR="00365628" w:rsidRPr="00740DDE" w:rsidRDefault="003656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328" w:rsidRP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CE2" w:rsidRPr="00740DDE" w:rsidRDefault="003656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Прочитайте текст</w:t>
      </w:r>
      <w:r w:rsidR="00F45CE2"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выполните задания 15-18</w:t>
      </w:r>
    </w:p>
    <w:p w:rsidR="00C24328" w:rsidRP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24328" w:rsidRPr="00740DDE" w:rsidRDefault="00C24328" w:rsidP="00740D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каток</w:t>
      </w:r>
    </w:p>
    <w:p w:rsidR="00C24328" w:rsidRP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1)Осенью, когда стукнул первый мороз, мы с Мишей и костей решили, что сейчас самое время начинать делать каток.</w:t>
      </w:r>
    </w:p>
    <w:p w:rsidR="00C24328" w:rsidRP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2)Организовали ребят и сказали, что, кто не будет работать, не пустим кататься. 3)Поэтому все рьяно взялись за дело.</w:t>
      </w:r>
    </w:p>
    <w:p w:rsidR="00C24328" w:rsidRP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Поздней ночью мы кончили  поливать каток.  5) За ночь вода замёрзла крепко-накрепко.  6) На следующий день состоялось открытие катка. 7)Все ребята собрались вокруг.8.)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 блестел как зеркало.9) Мишка первый выехал на середину льда. </w:t>
      </w:r>
    </w:p>
    <w:p w:rsidR="00C24328" w:rsidRP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10)- Каток объявляю открытым! – закричал он и тут же шлёпнулся.</w:t>
      </w:r>
    </w:p>
    <w:p w:rsidR="00C24328" w:rsidRP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CE2" w:rsidRPr="00740DDE" w:rsidRDefault="00F45CE2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5CE2" w:rsidRPr="00740DDE" w:rsidRDefault="00F45CE2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15.Выпишите слово с чередующейся гласной корня: _____________________</w:t>
      </w:r>
    </w:p>
    <w:p w:rsidR="00F45CE2" w:rsidRPr="00740DDE" w:rsidRDefault="00F45CE2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16.Выпишите грамматическую основу 4 предложения: ____________________</w:t>
      </w:r>
    </w:p>
    <w:p w:rsidR="00F45CE2" w:rsidRPr="00740DDE" w:rsidRDefault="00F45CE2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17.</w:t>
      </w:r>
      <w:r w:rsidR="00C24328"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Подберите синоним к слову «шлепнулся»</w:t>
      </w:r>
      <w:r w:rsidR="00AA4A38"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из 10 предложения</w:t>
      </w:r>
      <w:proofErr w:type="gramStart"/>
      <w:r w:rsidR="00AA4A38"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C24328"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proofErr w:type="gramEnd"/>
      <w:r w:rsidR="00C24328"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_______________________</w:t>
      </w:r>
    </w:p>
    <w:p w:rsidR="00740DDE" w:rsidRDefault="00C243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18.Определите тип речи данного текста: _____________________________</w:t>
      </w:r>
    </w:p>
    <w:p w:rsidR="00740DDE" w:rsidRDefault="00740DDE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65628" w:rsidRPr="00740DDE" w:rsidRDefault="003656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Напишите  продолжение текста.</w:t>
      </w:r>
    </w:p>
    <w:p w:rsidR="00365628" w:rsidRDefault="0036562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DE" w:rsidRDefault="00740DDE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DE" w:rsidRDefault="00740DDE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DE" w:rsidRPr="00740DDE" w:rsidRDefault="00740DDE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1" w:rsidRPr="00740DDE" w:rsidRDefault="00B84161" w:rsidP="00740D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2.</w:t>
      </w: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1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4161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Какое из перечисленных предложений сложное?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Оленька минут пять шептала и шевелила губами.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Тане захотелось пить, но ручей был далеко.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моря дул резкий, но не холодный ветер.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 У Сони была большая кукла с ярко раскрашенным лицом и 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роскошными</w:t>
      </w:r>
      <w:proofErr w:type="gramEnd"/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льняными волосами.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предложении запятая одна запятая лишняя?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Каждое утро крокодил Гена просыпался, умывался, завтракал, и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отправлялся на работу в зоопарк.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Бабушка привезла банку мёда,  буханку домашнего хлеба.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Оленька смутилась, даже покраснела.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 Таня остановилась, вытерла пот со лба и оглянулась.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из приведённых ниже предложений допущена ошибка?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«Хочу записаться в шахматный кружок », - сказал Костя.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«Привези мне что-нибудь в подарок»,  - попросила Алёнушка.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«Добрым делом, - гласит пословица, - не кори».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Марина Васильевна тихо попросила -  «Принесите мне новые книги».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 произносится звук </w:t>
      </w:r>
      <w:r w:rsidR="00B84161"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[</w:t>
      </w:r>
      <w:proofErr w:type="gramStart"/>
      <w:r w:rsidR="00B84161"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="00B84161"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]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Письмо;              Б) сделка;                        В) сдувать;          Г) указка.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на месте пропуска пишется </w:t>
      </w:r>
      <w:r w:rsidR="00B84161"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Он </w:t>
      </w:r>
      <w:proofErr w:type="spellStart"/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умывает_ся</w:t>
      </w:r>
      <w:proofErr w:type="spellEnd"/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             Б)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полуноч_ник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ты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перепишеш_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  Г) много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задач_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 какому слову </w:t>
      </w:r>
      <w:r w:rsidR="00B84161"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неверно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подобран синоним?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Веять - дуть;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прыжок -  скачок;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наследить – найти след;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неширокий - узкий.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Лексическое </w:t>
      </w:r>
      <w:proofErr w:type="gramStart"/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</w:t>
      </w:r>
      <w:proofErr w:type="gramEnd"/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какого слова определено </w:t>
      </w:r>
      <w:r w:rsidR="00B84161"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неверно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Флора – растительный мир.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Изморозь – очень мелкий дождь.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Вагонетка – небольшой открытый вагон для перевозки грузов.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Варежка – мягкая зимняя рукавица.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  какого слова основа состоит из приставки, корня и суффикса?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Пришкольный;               Б) светить;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семечко;                         Г) переулок.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84161" w:rsidRPr="00740DDE" w:rsidRDefault="00AA4A38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пропущена буква </w:t>
      </w:r>
      <w:r w:rsidR="00B84161"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B84161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Бе_умный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    Б)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ра_пахан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про_ьба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  Г)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ра_катать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A4A3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пропущена буква 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Сл_жить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 Б)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подр_сток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 В)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заг_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Г)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з_рька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A4A3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  каком слове после  шипящей пропущена буква 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Трещ_тка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   Б)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ш_в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    В)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реш_тка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    Г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_лудь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A4A3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после 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 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пропущена буква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_ркуль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 Б)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ц_ган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 В) спиц_;           Г)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ц_плёнок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A4A3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в окончании пишется 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На порог_;                        Б)  на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станци_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 </w:t>
      </w:r>
      <w:proofErr w:type="spell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поздн_го</w:t>
      </w:r>
      <w:proofErr w:type="spell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вечера;         Г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4BA4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34BA4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4BA4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дремуч_м</w:t>
      </w:r>
      <w:proofErr w:type="spellEnd"/>
      <w:r w:rsidR="00334BA4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</w:t>
      </w: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A4A38"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Какое слово пишется слитно  </w:t>
      </w:r>
      <w:proofErr w:type="gramStart"/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40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(не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уду;             Б) (не)ищешь;</w:t>
      </w:r>
    </w:p>
    <w:p w:rsidR="00B84161" w:rsidRPr="00740DDE" w:rsidRDefault="00B84161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(не</w:t>
      </w: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уг;             Г) (не), а враг.</w:t>
      </w:r>
      <w:r w:rsidR="00F93A52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Прочитайте текст и выполните задания 15-18</w:t>
      </w:r>
    </w:p>
    <w:p w:rsidR="00740DDE" w:rsidRPr="00740DDE" w:rsidRDefault="00740DDE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53FF3" w:rsidRPr="00740DDE" w:rsidRDefault="00353FF3" w:rsidP="00740D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Добрый мальчик.</w:t>
      </w: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1)Как-то раз Петя с Колей пошли в лес. 2)И вдруг в кустах заметили двух ежей. 3)Они их поймали и унесли домой.</w:t>
      </w:r>
      <w:r w:rsidR="006C3B93"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4)Прошло несколько дней.5) Встретились ребята и заспорили, кто крепче любит своего ежа. 6)Петя хвастал, что кормит ёжика молоком, что в сарае устроил ему постель из разного тряпья, что даже иглы готов ему чистить.</w:t>
      </w:r>
      <w:proofErr w:type="gramEnd"/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7)- А что ты сделал для своего ёжика? – спрашивает он у Коли.</w:t>
      </w:r>
    </w:p>
    <w:p w:rsidR="00740DDE" w:rsidRPr="00740DDE" w:rsidRDefault="00740DDE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15.Выпишите из 7 предложения слово с безударной гласной в корне: _____________________</w:t>
      </w: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16.Выпишите грамматическую основу </w:t>
      </w:r>
      <w:r w:rsidR="00334BA4"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</w:t>
      </w: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предложения: ____________________</w:t>
      </w: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17.Подберите </w:t>
      </w:r>
      <w:r w:rsidR="00AA4A38"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антоним </w:t>
      </w: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 слову «</w:t>
      </w:r>
      <w:r w:rsidR="00AA4A38"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встретились</w:t>
      </w: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»: _______________________</w:t>
      </w: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18.Определите тип речи данного текста: _____________________________</w:t>
      </w:r>
    </w:p>
    <w:p w:rsidR="00740DDE" w:rsidRDefault="00740DDE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Часть 2</w:t>
      </w: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40D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Напишите  продолжение текста.</w:t>
      </w: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F3" w:rsidRPr="00740DDE" w:rsidRDefault="00353FF3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740DDE" w:rsidRDefault="003E5F24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740DDE" w:rsidRDefault="003E5F24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740DDE" w:rsidRDefault="003E5F24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740DDE" w:rsidRDefault="003E5F24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740DDE" w:rsidRDefault="003E5F24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740DDE" w:rsidRDefault="003E5F24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740DDE" w:rsidRDefault="003E5F24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740DDE" w:rsidRDefault="003E5F24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740DDE" w:rsidRDefault="003E5F24" w:rsidP="00740D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Pr="009719A5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2C5871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A5" w:rsidRDefault="00AA4A38" w:rsidP="0006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Кодификатор </w:t>
      </w:r>
    </w:p>
    <w:p w:rsidR="00AA4A38" w:rsidRPr="002C5871" w:rsidRDefault="00C739A5" w:rsidP="0006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AA4A38"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лементов содержания итоговой работы 5 </w:t>
      </w:r>
      <w:proofErr w:type="gramStart"/>
      <w:r w:rsidR="00AA4A38"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4A38"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</w:t>
      </w:r>
    </w:p>
    <w:p w:rsidR="00AA4A38" w:rsidRPr="002C5871" w:rsidRDefault="00AA4A38" w:rsidP="0006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1559"/>
        <w:gridCol w:w="7134"/>
      </w:tblGrid>
      <w:tr w:rsidR="007A1826" w:rsidRPr="002C5871" w:rsidTr="000658E0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0658E0" w:rsidP="0006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контроли</w:t>
            </w:r>
          </w:p>
          <w:p w:rsidR="000658E0" w:rsidRPr="002C5871" w:rsidRDefault="00AA4A38" w:rsidP="0006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руемого</w:t>
            </w:r>
            <w:proofErr w:type="spellEnd"/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элемента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содержания, проверяемые заданиями КИМ</w:t>
            </w:r>
          </w:p>
        </w:tc>
      </w:tr>
      <w:tr w:rsidR="007A1826" w:rsidRPr="002C5871" w:rsidTr="000658E0">
        <w:tc>
          <w:tcPr>
            <w:tcW w:w="99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Фонетика.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согласные; буквы их обозначающие.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согласных звонких и глухих, твердых и мягких.</w:t>
            </w:r>
          </w:p>
        </w:tc>
      </w:tr>
      <w:tr w:rsidR="007A1826" w:rsidRPr="002C5871" w:rsidTr="00AA4A38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Слог, ударение</w:t>
            </w:r>
          </w:p>
        </w:tc>
      </w:tr>
      <w:tr w:rsidR="007A1826" w:rsidRPr="002C5871" w:rsidTr="00AA4A38"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Лексикология и фразеология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 Антонимы. Омонимы.</w:t>
            </w:r>
          </w:p>
        </w:tc>
      </w:tr>
      <w:tr w:rsidR="007A1826" w:rsidRPr="002C5871" w:rsidTr="00AA4A38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7A1826" w:rsidRPr="002C5871" w:rsidTr="00AA4A38"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значимых частей слова (корня, приставки, суффикса, окончания).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Формы одного и того же слова.</w:t>
            </w:r>
          </w:p>
        </w:tc>
      </w:tr>
      <w:tr w:rsidR="007A1826" w:rsidRPr="002C5871" w:rsidTr="000658E0">
        <w:tc>
          <w:tcPr>
            <w:tcW w:w="99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Морфология</w:t>
            </w:r>
          </w:p>
        </w:tc>
      </w:tr>
      <w:tr w:rsidR="007A1826" w:rsidRPr="002C5871" w:rsidTr="002C5871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речи, значение и употребление.</w:t>
            </w:r>
          </w:p>
          <w:p w:rsidR="00AA4A38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изученных частей речи.</w:t>
            </w:r>
          </w:p>
          <w:p w:rsidR="000658E0" w:rsidRPr="002C5871" w:rsidRDefault="000658E0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826" w:rsidRPr="002C5871" w:rsidTr="002C5871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существительное. Морфологические признаки имени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существительного. Склонение имен существительных</w:t>
            </w:r>
          </w:p>
        </w:tc>
      </w:tr>
      <w:tr w:rsidR="007A1826" w:rsidRPr="002C5871" w:rsidTr="002C5871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6C3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прилагательное. Морфологические признаки имени прилагательного. </w:t>
            </w:r>
          </w:p>
        </w:tc>
      </w:tr>
      <w:tr w:rsidR="007A1826" w:rsidRPr="002C5871" w:rsidTr="002C587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Морфологические признаки глагола. Спряжение Глагола</w:t>
            </w:r>
          </w:p>
        </w:tc>
      </w:tr>
      <w:tr w:rsidR="007A1826" w:rsidRPr="002C5871" w:rsidTr="00AA4A38"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Синтаксис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Осложненное предложение.</w:t>
            </w:r>
          </w:p>
        </w:tc>
      </w:tr>
      <w:tr w:rsidR="007A1826" w:rsidRPr="002C5871" w:rsidTr="00AA4A38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</w:tr>
      <w:tr w:rsidR="007A1826" w:rsidRPr="002C5871" w:rsidTr="00AA4A38"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Орфография</w:t>
            </w:r>
          </w:p>
        </w:tc>
      </w:tr>
      <w:tr w:rsidR="007A1826" w:rsidRPr="002C5871" w:rsidTr="00AA4A38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</w:t>
            </w:r>
          </w:p>
        </w:tc>
      </w:tr>
      <w:tr w:rsidR="007A1826" w:rsidRPr="002C5871" w:rsidTr="000658E0">
        <w:trPr>
          <w:trHeight w:val="56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проверяемых и проверяемых ударением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Ц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гласных букв 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О-Ё</w:t>
            </w:r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непроизносимых согласных</w:t>
            </w:r>
          </w:p>
        </w:tc>
      </w:tr>
      <w:tr w:rsidR="007A1826" w:rsidRPr="002C5871" w:rsidTr="000658E0"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Пунктуация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вводными словами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обращениями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</w:tr>
      <w:tr w:rsidR="007A1826" w:rsidRPr="002C5871" w:rsidTr="000658E0">
        <w:trPr>
          <w:trHeight w:val="215"/>
        </w:trPr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Речь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разговорной речи, функциональных стилей (научного, публицистического, делового), языка художественной литературы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продукт речевой деятельности. Смысловая и композиционная целостность текста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речи, их признаки</w:t>
            </w:r>
          </w:p>
        </w:tc>
      </w:tr>
      <w:tr w:rsidR="007A1826" w:rsidRPr="002C5871" w:rsidTr="000658E0"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Языковые нормы</w:t>
            </w:r>
          </w:p>
        </w:tc>
      </w:tr>
      <w:tr w:rsidR="007A1826" w:rsidRPr="002C5871" w:rsidTr="00AA4A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</w:t>
            </w:r>
          </w:p>
        </w:tc>
      </w:tr>
    </w:tbl>
    <w:p w:rsidR="00AA4A38" w:rsidRPr="002C5871" w:rsidRDefault="00AA4A38" w:rsidP="000658E0">
      <w:pPr>
        <w:rPr>
          <w:rFonts w:ascii="Times New Roman" w:hAnsi="Times New Roman" w:cs="Times New Roman"/>
          <w:sz w:val="24"/>
          <w:szCs w:val="24"/>
        </w:rPr>
      </w:pP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E0" w:rsidRPr="002C5871" w:rsidRDefault="000658E0" w:rsidP="000658E0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34BA4" w:rsidRPr="002C5871" w:rsidRDefault="00334BA4" w:rsidP="009971CE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4BA4" w:rsidRPr="002C5871" w:rsidSect="002C5871"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353FF3" w:rsidRPr="002C5871" w:rsidRDefault="00353FF3" w:rsidP="005A0C5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3FF3" w:rsidRPr="002C5871" w:rsidSect="002C587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570E"/>
    <w:multiLevelType w:val="hybridMultilevel"/>
    <w:tmpl w:val="48A09B62"/>
    <w:lvl w:ilvl="0" w:tplc="11D44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61"/>
    <w:rsid w:val="00061802"/>
    <w:rsid w:val="000658E0"/>
    <w:rsid w:val="00152521"/>
    <w:rsid w:val="0017236F"/>
    <w:rsid w:val="001A5A45"/>
    <w:rsid w:val="00222822"/>
    <w:rsid w:val="00252BCC"/>
    <w:rsid w:val="002C5871"/>
    <w:rsid w:val="003033DE"/>
    <w:rsid w:val="00334BA4"/>
    <w:rsid w:val="00353FF3"/>
    <w:rsid w:val="00365628"/>
    <w:rsid w:val="003E5F24"/>
    <w:rsid w:val="004C179D"/>
    <w:rsid w:val="005A0C58"/>
    <w:rsid w:val="005E5F42"/>
    <w:rsid w:val="006473D6"/>
    <w:rsid w:val="00661A2C"/>
    <w:rsid w:val="006C3B93"/>
    <w:rsid w:val="00740DDE"/>
    <w:rsid w:val="00760913"/>
    <w:rsid w:val="007A1826"/>
    <w:rsid w:val="007C6A89"/>
    <w:rsid w:val="009719A5"/>
    <w:rsid w:val="009971CE"/>
    <w:rsid w:val="00997386"/>
    <w:rsid w:val="00A3709C"/>
    <w:rsid w:val="00A46676"/>
    <w:rsid w:val="00AA4A38"/>
    <w:rsid w:val="00AC3AD3"/>
    <w:rsid w:val="00AD42E9"/>
    <w:rsid w:val="00B84161"/>
    <w:rsid w:val="00C20040"/>
    <w:rsid w:val="00C24328"/>
    <w:rsid w:val="00C739A5"/>
    <w:rsid w:val="00D36B0A"/>
    <w:rsid w:val="00D84E8C"/>
    <w:rsid w:val="00DE11A4"/>
    <w:rsid w:val="00E85AF2"/>
    <w:rsid w:val="00EB70C0"/>
    <w:rsid w:val="00F2781D"/>
    <w:rsid w:val="00F431FE"/>
    <w:rsid w:val="00F45CE2"/>
    <w:rsid w:val="00F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2"/>
  </w:style>
  <w:style w:type="paragraph" w:styleId="1">
    <w:name w:val="heading 1"/>
    <w:basedOn w:val="a"/>
    <w:next w:val="a"/>
    <w:link w:val="10"/>
    <w:uiPriority w:val="9"/>
    <w:qFormat/>
    <w:rsid w:val="00661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658E0"/>
  </w:style>
  <w:style w:type="table" w:styleId="a3">
    <w:name w:val="Table Grid"/>
    <w:basedOn w:val="a1"/>
    <w:uiPriority w:val="59"/>
    <w:rsid w:val="005A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1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36B0A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C20040"/>
  </w:style>
  <w:style w:type="paragraph" w:styleId="a8">
    <w:name w:val="No Spacing"/>
    <w:link w:val="a7"/>
    <w:uiPriority w:val="1"/>
    <w:qFormat/>
    <w:rsid w:val="00C20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658E0"/>
  </w:style>
  <w:style w:type="table" w:styleId="a3">
    <w:name w:val="Table Grid"/>
    <w:basedOn w:val="a1"/>
    <w:uiPriority w:val="59"/>
    <w:rsid w:val="005A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6661-D1D0-489D-AB7C-2B78A2C1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15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2016-01-10T09:29:00Z</cp:lastPrinted>
  <dcterms:created xsi:type="dcterms:W3CDTF">2015-11-25T13:34:00Z</dcterms:created>
  <dcterms:modified xsi:type="dcterms:W3CDTF">2019-08-16T05:46:00Z</dcterms:modified>
</cp:coreProperties>
</file>